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2BB79" w14:textId="7FA76712" w:rsidR="00C83053" w:rsidRPr="0092120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A6567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C14C40">
        <w:rPr>
          <w:rFonts w:ascii="GHEA Grapalat" w:hAnsi="GHEA Grapalat" w:cs="Sylfaen"/>
          <w:i/>
          <w:sz w:val="20"/>
          <w:szCs w:val="20"/>
        </w:rPr>
        <w:t>_____</w:t>
      </w:r>
    </w:p>
    <w:p w14:paraId="488EDB36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2B7C80AF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626179C9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508A0769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5A4B167E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0DAAC754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6BAD960A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7D61E422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2F79D8C6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707DF779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2B8BCB1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2CFB7EE3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473F8728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6B30E850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4E4D3CA6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041C8240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54BD91D6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0790AE9D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548777C7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6C0AF6B7" w14:textId="73AC0564"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A65672" w:rsidRPr="00C14C40">
        <w:rPr>
          <w:rFonts w:ascii="Sylfaen" w:hAnsi="Sylfaen" w:cs="Sylfaen"/>
          <w:b/>
          <w:color w:val="FF0000"/>
          <w:lang w:val="hy-AM"/>
        </w:rPr>
        <w:t xml:space="preserve">45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7BA7BA1F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6C9C29F9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3E033942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1CB85FF0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68452E30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4109C386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2E9ECE96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1D682158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3ED3E012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6147E7BB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1E91DEEE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D221CD0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00B834ED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35D32803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00B2D29D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67466F9B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14346B59" w14:textId="7ABA68A3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A65672" w:rsidRPr="00A65672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45 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3A06F2B3" w14:textId="12683FB6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A65672" w:rsidRPr="00A65672">
        <w:rPr>
          <w:rFonts w:ascii="Sylfaen" w:hAnsi="Sylfaen"/>
          <w:b/>
          <w:color w:val="FF0000"/>
          <w:sz w:val="24"/>
          <w:szCs w:val="24"/>
          <w:lang w:val="hy-AM"/>
        </w:rPr>
        <w:t xml:space="preserve">45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A65672" w:rsidRPr="00A65672">
        <w:rPr>
          <w:rFonts w:ascii="Sylfaen" w:hAnsi="Sylfaen"/>
          <w:b/>
          <w:color w:val="FF0000"/>
          <w:sz w:val="24"/>
          <w:szCs w:val="24"/>
          <w:lang w:val="hy-AM"/>
        </w:rPr>
        <w:t xml:space="preserve">45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37998DC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18E1C3F9" w14:textId="26C9F0F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A65672" w:rsidRPr="00A65672">
        <w:rPr>
          <w:rFonts w:ascii="Sylfaen" w:hAnsi="Sylfaen"/>
          <w:color w:val="FF0000"/>
          <w:sz w:val="24"/>
          <w:szCs w:val="24"/>
          <w:lang w:val="hy-AM"/>
        </w:rPr>
        <w:t>(</w:t>
      </w:r>
      <w:r w:rsidR="00A65672">
        <w:rPr>
          <w:rFonts w:ascii="Sylfaen" w:hAnsi="Sylfaen"/>
          <w:color w:val="FF0000"/>
          <w:sz w:val="24"/>
          <w:szCs w:val="24"/>
          <w:lang w:val="hy-AM"/>
        </w:rPr>
        <w:t>ք. Երևան ,Լուկաշինի 65</w:t>
      </w:r>
      <w:r w:rsidR="00A65672" w:rsidRPr="00D55C36">
        <w:rPr>
          <w:rFonts w:ascii="Sylfaen" w:hAnsi="Sylfaen"/>
          <w:color w:val="FF0000"/>
          <w:sz w:val="24"/>
          <w:szCs w:val="24"/>
          <w:lang w:val="hy-AM"/>
        </w:rPr>
        <w:t xml:space="preserve"> )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2827DA6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1BF2B56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14:paraId="4926004B" w14:textId="7E7DAEF9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A65672">
        <w:rPr>
          <w:rFonts w:ascii="Sylfaen" w:hAnsi="Sylfaen"/>
          <w:color w:val="FF0000"/>
          <w:lang w:val="hy-AM"/>
        </w:rPr>
        <w:t xml:space="preserve">45 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51E608D9" w14:textId="6C52B943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A65672">
        <w:rPr>
          <w:rFonts w:ascii="Sylfaen" w:hAnsi="Sylfaen"/>
          <w:color w:val="FF0000"/>
          <w:lang w:val="hy-AM"/>
        </w:rPr>
        <w:t>45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00EE513D" w14:textId="64A0AC12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A65672">
        <w:rPr>
          <w:rFonts w:ascii="Sylfaen" w:hAnsi="Sylfaen"/>
          <w:color w:val="FF0000"/>
          <w:lang w:val="hy-AM"/>
        </w:rPr>
        <w:t xml:space="preserve">45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51AF53EC" w14:textId="19138C9E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A65672">
        <w:rPr>
          <w:rFonts w:ascii="Sylfaen" w:hAnsi="Sylfaen"/>
          <w:color w:val="FF0000"/>
          <w:lang w:val="hy-AM"/>
        </w:rPr>
        <w:t xml:space="preserve"> 45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4E335881" w14:textId="52741638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A65672">
        <w:rPr>
          <w:rFonts w:ascii="Sylfaen" w:hAnsi="Sylfaen"/>
          <w:color w:val="FF0000"/>
          <w:lang w:val="hy-AM"/>
        </w:rPr>
        <w:t xml:space="preserve"> 45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22D73504" w14:textId="0286808B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A65672">
        <w:rPr>
          <w:rFonts w:ascii="Sylfaen" w:hAnsi="Sylfaen"/>
          <w:color w:val="FF0000"/>
          <w:lang w:val="hy-AM"/>
        </w:rPr>
        <w:t xml:space="preserve"> 45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3519A05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3329D552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66E973D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250E032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259AE4C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42476D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4939EA7C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4DE56F0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75E0A95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46CE6ED6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787EF2F6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393BC4C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44F9A2A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proofErr w:type="gram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37E17A4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601D6DB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64077AA5" w14:textId="089ABB42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0DF8F25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2276E59A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46531C8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7D7A9A91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6388B4F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E93778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A5CF299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6AD3A3C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543F257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58C4E9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2AF0DC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0B17EB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4456F504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57027FAE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15E91F4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2B611A2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4734B7E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C7F4D0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4ABA6C3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6CD66B0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8D588D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2F0A0D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4580DA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510FE76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A2D354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6362D7D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14:paraId="61FF192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27533B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54E4DB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80976C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E1F44D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50A149B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5696E31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593378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14:paraId="2BC73DF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5A21969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06B58659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7CEFB67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13379434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563D3F5E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06B4E6FF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14:paraId="650E830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78C66F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6FA9A8A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AB8F9D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555BD32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</w:p>
    <w:p w14:paraId="4547E5F4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724DA3B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278EC12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A93EF6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proofErr w:type="spellStart"/>
      <w:r w:rsidRPr="005A58DC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854D34F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393B45B5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31EDF996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118CB840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5E853109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36B7128B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284F2408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7F260FF5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723F2E06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7CD59E7A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2A2DA9BB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34D524B4" w14:textId="09E836B1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</w:t>
      </w:r>
      <w:r w:rsidR="00463B69">
        <w:rPr>
          <w:rFonts w:ascii="Sylfaen" w:hAnsi="Sylfaen" w:cs="Sylfaen"/>
          <w:sz w:val="24"/>
          <w:szCs w:val="24"/>
          <w:lang w:val="hy-AM"/>
        </w:rPr>
        <w:t>ումը</w:t>
      </w:r>
      <w:r w:rsidR="00AE35C2">
        <w:rPr>
          <w:rFonts w:ascii="Sylfaen" w:hAnsi="Sylfaen" w:cs="Sylfaen"/>
          <w:sz w:val="24"/>
          <w:szCs w:val="24"/>
          <w:lang w:val="hy-AM"/>
        </w:rPr>
        <w:t>.</w:t>
      </w:r>
      <w:bookmarkStart w:id="0" w:name="_GoBack"/>
      <w:bookmarkEnd w:id="0"/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6FEDE8F3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150EB122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6FAE2CC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07F7EC4A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4D30963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հետևում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շենքի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վիճակին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միջոցներ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դրանք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:</w:t>
      </w:r>
    </w:p>
    <w:p w14:paraId="5C00ADA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2113A7E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A1E266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1B35E0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92B505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DB607F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B5CCAA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71D7316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78FE46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1639700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348B69A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6360EC7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85D091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432B27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67F5436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7281E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14:paraId="692A3B9A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143D7E5B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1560A"/>
    <w:rsid w:val="00273EF9"/>
    <w:rsid w:val="002B0DEA"/>
    <w:rsid w:val="002E2579"/>
    <w:rsid w:val="00391B5A"/>
    <w:rsid w:val="003E0342"/>
    <w:rsid w:val="00451F82"/>
    <w:rsid w:val="00463B69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B55E4"/>
    <w:rsid w:val="007D1E1D"/>
    <w:rsid w:val="007E0FD2"/>
    <w:rsid w:val="0082700C"/>
    <w:rsid w:val="00841364"/>
    <w:rsid w:val="008971D4"/>
    <w:rsid w:val="008C7C5A"/>
    <w:rsid w:val="008D5394"/>
    <w:rsid w:val="00921203"/>
    <w:rsid w:val="00993140"/>
    <w:rsid w:val="009A7BE4"/>
    <w:rsid w:val="009F7F41"/>
    <w:rsid w:val="00A13E0A"/>
    <w:rsid w:val="00A16CC5"/>
    <w:rsid w:val="00A65672"/>
    <w:rsid w:val="00AB6D96"/>
    <w:rsid w:val="00AE35C2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14C40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55C36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0A4E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31AB6"/>
  <w15:docId w15:val="{F60C14E2-D0A3-44E6-A4E7-EECFA01EA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F0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0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3146</Words>
  <Characters>17936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46</cp:revision>
  <cp:lastPrinted>2021-08-13T08:20:00Z</cp:lastPrinted>
  <dcterms:created xsi:type="dcterms:W3CDTF">2021-04-01T11:49:00Z</dcterms:created>
  <dcterms:modified xsi:type="dcterms:W3CDTF">2021-08-13T08:32:00Z</dcterms:modified>
</cp:coreProperties>
</file>